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14" w:rsidRPr="00207314" w:rsidRDefault="00207314" w:rsidP="00207314">
      <w:pPr>
        <w:spacing w:after="0"/>
        <w:jc w:val="center"/>
        <w:rPr>
          <w:b/>
          <w:sz w:val="24"/>
          <w:szCs w:val="24"/>
        </w:rPr>
      </w:pPr>
      <w:r w:rsidRPr="00207314">
        <w:rPr>
          <w:b/>
          <w:sz w:val="24"/>
          <w:szCs w:val="24"/>
        </w:rPr>
        <w:t>Insect Karyotype Analysis</w:t>
      </w:r>
      <w:r w:rsidRPr="00207314">
        <w:rPr>
          <w:b/>
          <w:sz w:val="24"/>
          <w:szCs w:val="24"/>
        </w:rPr>
        <w:tab/>
      </w:r>
      <w:r w:rsidRPr="00207314">
        <w:rPr>
          <w:b/>
          <w:sz w:val="24"/>
          <w:szCs w:val="24"/>
        </w:rPr>
        <w:tab/>
      </w:r>
      <w:r w:rsidRPr="00207314">
        <w:rPr>
          <w:b/>
          <w:sz w:val="24"/>
          <w:szCs w:val="24"/>
        </w:rPr>
        <w:tab/>
        <w:t>Name: ___________________________</w:t>
      </w:r>
    </w:p>
    <w:p w:rsidR="00207314" w:rsidRPr="00207314" w:rsidRDefault="00207314" w:rsidP="00207314">
      <w:pPr>
        <w:rPr>
          <w:sz w:val="24"/>
          <w:szCs w:val="24"/>
        </w:rPr>
      </w:pPr>
      <w:r w:rsidRPr="00207314">
        <w:rPr>
          <w:sz w:val="24"/>
          <w:szCs w:val="24"/>
        </w:rPr>
        <w:t xml:space="preserve">Directions:  Color in each circle of chromosomes a different color.  One by one cut them out and line them up with their pair in the provided box (The center line represents the centromere location).  Make sure you put them in order pair #1, pair #2, </w:t>
      </w:r>
      <w:proofErr w:type="gramStart"/>
      <w:r w:rsidRPr="00207314">
        <w:rPr>
          <w:sz w:val="24"/>
          <w:szCs w:val="24"/>
        </w:rPr>
        <w:t>then</w:t>
      </w:r>
      <w:proofErr w:type="gramEnd"/>
      <w:r w:rsidRPr="00207314">
        <w:rPr>
          <w:sz w:val="24"/>
          <w:szCs w:val="24"/>
        </w:rPr>
        <w:t xml:space="preserve"> the sex chromosomes just like the example karyotypes.</w:t>
      </w:r>
    </w:p>
    <w:p w:rsidR="00207314" w:rsidRPr="00207314" w:rsidRDefault="00207314" w:rsidP="00207314">
      <w:pPr>
        <w:spacing w:after="0"/>
        <w:rPr>
          <w:sz w:val="24"/>
          <w:szCs w:val="24"/>
        </w:rPr>
      </w:pPr>
      <w:r w:rsidRPr="00207314">
        <w:rPr>
          <w:sz w:val="24"/>
          <w:szCs w:val="24"/>
        </w:rPr>
        <w:t>Insect #1   Sex: ________________</w:t>
      </w:r>
      <w:r w:rsidRPr="00207314">
        <w:rPr>
          <w:sz w:val="24"/>
          <w:szCs w:val="24"/>
        </w:rPr>
        <w:tab/>
      </w:r>
      <w:r w:rsidRPr="00207314">
        <w:rPr>
          <w:sz w:val="24"/>
          <w:szCs w:val="24"/>
        </w:rPr>
        <w:tab/>
      </w:r>
      <w:r w:rsidRPr="00207314">
        <w:rPr>
          <w:sz w:val="24"/>
          <w:szCs w:val="24"/>
        </w:rPr>
        <w:tab/>
      </w:r>
      <w:r w:rsidRPr="00207314">
        <w:rPr>
          <w:sz w:val="24"/>
          <w:szCs w:val="24"/>
        </w:rPr>
        <w:tab/>
        <w:t>Insect #2</w:t>
      </w:r>
      <w:r w:rsidRPr="00207314">
        <w:rPr>
          <w:sz w:val="24"/>
          <w:szCs w:val="24"/>
        </w:rPr>
        <w:t xml:space="preserve">   Sex: ________________</w:t>
      </w:r>
      <w:r w:rsidRPr="00207314">
        <w:rPr>
          <w:sz w:val="24"/>
          <w:szCs w:val="24"/>
        </w:rPr>
        <w:t>_</w:t>
      </w:r>
    </w:p>
    <w:tbl>
      <w:tblPr>
        <w:tblStyle w:val="TableGrid"/>
        <w:tblpPr w:leftFromText="180" w:rightFromText="180" w:vertAnchor="text" w:horzAnchor="page" w:tblpX="6397" w:tblpY="29"/>
        <w:tblOverlap w:val="never"/>
        <w:tblW w:w="0" w:type="auto"/>
        <w:tblLook w:val="04A0" w:firstRow="1" w:lastRow="0" w:firstColumn="1" w:lastColumn="0" w:noHBand="0" w:noVBand="1"/>
      </w:tblPr>
      <w:tblGrid>
        <w:gridCol w:w="3955"/>
      </w:tblGrid>
      <w:tr w:rsidR="00207314" w:rsidRPr="00207314" w:rsidTr="00207314">
        <w:tc>
          <w:tcPr>
            <w:tcW w:w="3955" w:type="dxa"/>
          </w:tcPr>
          <w:p w:rsidR="00207314" w:rsidRPr="00207314" w:rsidRDefault="00207314" w:rsidP="00207314">
            <w:pPr>
              <w:rPr>
                <w:sz w:val="24"/>
                <w:szCs w:val="24"/>
              </w:rPr>
            </w:pPr>
          </w:p>
          <w:p w:rsidR="00207314" w:rsidRPr="00207314" w:rsidRDefault="00207314" w:rsidP="00207314">
            <w:pPr>
              <w:rPr>
                <w:sz w:val="24"/>
                <w:szCs w:val="24"/>
              </w:rPr>
            </w:pPr>
          </w:p>
          <w:p w:rsidR="00207314" w:rsidRPr="00207314" w:rsidRDefault="00207314" w:rsidP="00207314">
            <w:pPr>
              <w:rPr>
                <w:sz w:val="24"/>
                <w:szCs w:val="24"/>
              </w:rPr>
            </w:pPr>
          </w:p>
          <w:p w:rsidR="00207314" w:rsidRPr="00207314" w:rsidRDefault="00207314" w:rsidP="00207314">
            <w:pPr>
              <w:rPr>
                <w:sz w:val="24"/>
                <w:szCs w:val="24"/>
              </w:rPr>
            </w:pPr>
          </w:p>
          <w:p w:rsidR="00207314" w:rsidRPr="00207314" w:rsidRDefault="00207314" w:rsidP="00207314">
            <w:pPr>
              <w:rPr>
                <w:sz w:val="24"/>
                <w:szCs w:val="24"/>
              </w:rPr>
            </w:pPr>
          </w:p>
        </w:tc>
      </w:tr>
      <w:tr w:rsidR="00207314" w:rsidRPr="00207314" w:rsidTr="00207314">
        <w:tc>
          <w:tcPr>
            <w:tcW w:w="3955" w:type="dxa"/>
          </w:tcPr>
          <w:p w:rsidR="00207314" w:rsidRPr="00207314" w:rsidRDefault="00207314" w:rsidP="00207314">
            <w:pPr>
              <w:rPr>
                <w:sz w:val="24"/>
                <w:szCs w:val="24"/>
              </w:rPr>
            </w:pPr>
            <w:r w:rsidRPr="00207314">
              <w:rPr>
                <w:sz w:val="24"/>
                <w:szCs w:val="24"/>
              </w:rPr>
              <w:t xml:space="preserve">   </w:t>
            </w:r>
          </w:p>
          <w:p w:rsidR="00207314" w:rsidRPr="00207314" w:rsidRDefault="00207314" w:rsidP="00207314">
            <w:pPr>
              <w:rPr>
                <w:sz w:val="24"/>
                <w:szCs w:val="24"/>
              </w:rPr>
            </w:pPr>
          </w:p>
          <w:p w:rsidR="00207314" w:rsidRPr="00207314" w:rsidRDefault="00207314" w:rsidP="00207314">
            <w:pPr>
              <w:rPr>
                <w:sz w:val="24"/>
                <w:szCs w:val="24"/>
              </w:rPr>
            </w:pPr>
          </w:p>
          <w:p w:rsidR="00207314" w:rsidRPr="00207314" w:rsidRDefault="00207314" w:rsidP="00207314">
            <w:pPr>
              <w:rPr>
                <w:sz w:val="24"/>
                <w:szCs w:val="24"/>
              </w:rPr>
            </w:pPr>
          </w:p>
          <w:p w:rsidR="00207314" w:rsidRPr="00207314" w:rsidRDefault="00207314" w:rsidP="00207314">
            <w:pPr>
              <w:rPr>
                <w:sz w:val="24"/>
                <w:szCs w:val="24"/>
              </w:rPr>
            </w:pPr>
          </w:p>
        </w:tc>
      </w:tr>
    </w:tbl>
    <w:tbl>
      <w:tblPr>
        <w:tblStyle w:val="TableGrid"/>
        <w:tblW w:w="0" w:type="auto"/>
        <w:tblLook w:val="04A0" w:firstRow="1" w:lastRow="0" w:firstColumn="1" w:lastColumn="0" w:noHBand="0" w:noVBand="1"/>
      </w:tblPr>
      <w:tblGrid>
        <w:gridCol w:w="3955"/>
      </w:tblGrid>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bl>
    <w:p w:rsidR="00207314" w:rsidRPr="00207314" w:rsidRDefault="00207314" w:rsidP="00207314">
      <w:pPr>
        <w:spacing w:after="120"/>
        <w:rPr>
          <w:sz w:val="24"/>
          <w:szCs w:val="24"/>
        </w:rPr>
      </w:pPr>
    </w:p>
    <w:p w:rsidR="00207314" w:rsidRPr="00207314" w:rsidRDefault="00207314" w:rsidP="00207314">
      <w:pPr>
        <w:rPr>
          <w:sz w:val="24"/>
          <w:szCs w:val="24"/>
        </w:rPr>
      </w:pPr>
      <w:r w:rsidRPr="00207314">
        <w:rPr>
          <w:sz w:val="24"/>
          <w:szCs w:val="24"/>
        </w:rPr>
        <w:t>Disorder: _________________________</w:t>
      </w:r>
      <w:r w:rsidRPr="00207314">
        <w:rPr>
          <w:sz w:val="24"/>
          <w:szCs w:val="24"/>
        </w:rPr>
        <w:tab/>
      </w:r>
      <w:r w:rsidRPr="00207314">
        <w:rPr>
          <w:sz w:val="24"/>
          <w:szCs w:val="24"/>
        </w:rPr>
        <w:tab/>
      </w:r>
      <w:r w:rsidRPr="00207314">
        <w:rPr>
          <w:sz w:val="24"/>
          <w:szCs w:val="24"/>
        </w:rPr>
        <w:tab/>
        <w:t>Disorder: _________________________</w:t>
      </w:r>
    </w:p>
    <w:p w:rsidR="00207314" w:rsidRPr="00207314" w:rsidRDefault="00207314" w:rsidP="00207314">
      <w:pPr>
        <w:spacing w:after="0"/>
        <w:rPr>
          <w:sz w:val="24"/>
          <w:szCs w:val="24"/>
        </w:rPr>
      </w:pPr>
    </w:p>
    <w:p w:rsidR="00207314" w:rsidRPr="00207314" w:rsidRDefault="00207314" w:rsidP="00207314">
      <w:pPr>
        <w:spacing w:after="0"/>
        <w:rPr>
          <w:sz w:val="24"/>
          <w:szCs w:val="24"/>
        </w:rPr>
      </w:pPr>
      <w:r w:rsidRPr="00207314">
        <w:rPr>
          <w:sz w:val="24"/>
          <w:szCs w:val="24"/>
        </w:rPr>
        <w:t>Insect #</w:t>
      </w:r>
      <w:proofErr w:type="gramStart"/>
      <w:r w:rsidRPr="00207314">
        <w:rPr>
          <w:sz w:val="24"/>
          <w:szCs w:val="24"/>
        </w:rPr>
        <w:t>3</w:t>
      </w:r>
      <w:r w:rsidRPr="00207314">
        <w:rPr>
          <w:sz w:val="24"/>
          <w:szCs w:val="24"/>
        </w:rPr>
        <w:t xml:space="preserve">  Sex</w:t>
      </w:r>
      <w:proofErr w:type="gramEnd"/>
      <w:r w:rsidRPr="00207314">
        <w:rPr>
          <w:sz w:val="24"/>
          <w:szCs w:val="24"/>
        </w:rPr>
        <w:t>: ________________</w:t>
      </w:r>
      <w:r w:rsidRPr="00207314">
        <w:rPr>
          <w:sz w:val="24"/>
          <w:szCs w:val="24"/>
        </w:rPr>
        <w:tab/>
      </w:r>
      <w:r w:rsidRPr="00207314">
        <w:rPr>
          <w:sz w:val="24"/>
          <w:szCs w:val="24"/>
        </w:rPr>
        <w:tab/>
      </w:r>
      <w:r w:rsidRPr="00207314">
        <w:rPr>
          <w:sz w:val="24"/>
          <w:szCs w:val="24"/>
        </w:rPr>
        <w:tab/>
      </w:r>
      <w:r w:rsidRPr="00207314">
        <w:rPr>
          <w:sz w:val="24"/>
          <w:szCs w:val="24"/>
        </w:rPr>
        <w:tab/>
        <w:t>Insect #</w:t>
      </w:r>
      <w:r w:rsidRPr="00207314">
        <w:rPr>
          <w:sz w:val="24"/>
          <w:szCs w:val="24"/>
        </w:rPr>
        <w:t>4</w:t>
      </w:r>
      <w:r w:rsidRPr="00207314">
        <w:rPr>
          <w:sz w:val="24"/>
          <w:szCs w:val="24"/>
        </w:rPr>
        <w:t xml:space="preserve">   Sex: ________________</w:t>
      </w:r>
      <w:r w:rsidRPr="00207314">
        <w:rPr>
          <w:sz w:val="24"/>
          <w:szCs w:val="24"/>
        </w:rPr>
        <w:t>_</w:t>
      </w:r>
    </w:p>
    <w:tbl>
      <w:tblPr>
        <w:tblStyle w:val="TableGrid"/>
        <w:tblpPr w:leftFromText="180" w:rightFromText="180" w:vertAnchor="text" w:horzAnchor="page" w:tblpX="6397" w:tblpY="29"/>
        <w:tblOverlap w:val="never"/>
        <w:tblW w:w="0" w:type="auto"/>
        <w:tblLook w:val="04A0" w:firstRow="1" w:lastRow="0" w:firstColumn="1" w:lastColumn="0" w:noHBand="0" w:noVBand="1"/>
      </w:tblPr>
      <w:tblGrid>
        <w:gridCol w:w="3955"/>
      </w:tblGrid>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r w:rsidR="00207314" w:rsidRPr="00207314" w:rsidTr="00987CDD">
        <w:tc>
          <w:tcPr>
            <w:tcW w:w="3955" w:type="dxa"/>
          </w:tcPr>
          <w:p w:rsidR="00207314" w:rsidRPr="00207314" w:rsidRDefault="00207314" w:rsidP="00987CDD">
            <w:pPr>
              <w:rPr>
                <w:sz w:val="24"/>
                <w:szCs w:val="24"/>
              </w:rPr>
            </w:pPr>
            <w:r w:rsidRPr="00207314">
              <w:rPr>
                <w:sz w:val="24"/>
                <w:szCs w:val="24"/>
              </w:rPr>
              <w:t xml:space="preserve">   </w:t>
            </w: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bl>
    <w:tbl>
      <w:tblPr>
        <w:tblStyle w:val="TableGrid"/>
        <w:tblW w:w="0" w:type="auto"/>
        <w:tblLook w:val="04A0" w:firstRow="1" w:lastRow="0" w:firstColumn="1" w:lastColumn="0" w:noHBand="0" w:noVBand="1"/>
      </w:tblPr>
      <w:tblGrid>
        <w:gridCol w:w="3955"/>
      </w:tblGrid>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bl>
    <w:p w:rsidR="00207314" w:rsidRPr="00207314" w:rsidRDefault="00207314" w:rsidP="00207314">
      <w:pPr>
        <w:spacing w:after="120"/>
        <w:rPr>
          <w:sz w:val="24"/>
          <w:szCs w:val="24"/>
        </w:rPr>
      </w:pPr>
    </w:p>
    <w:p w:rsidR="00207314" w:rsidRPr="00207314" w:rsidRDefault="00207314" w:rsidP="00207314">
      <w:pPr>
        <w:rPr>
          <w:sz w:val="24"/>
          <w:szCs w:val="24"/>
        </w:rPr>
      </w:pPr>
      <w:r w:rsidRPr="00207314">
        <w:rPr>
          <w:sz w:val="24"/>
          <w:szCs w:val="24"/>
        </w:rPr>
        <w:t>Disorder: _________________________</w:t>
      </w:r>
      <w:r w:rsidRPr="00207314">
        <w:rPr>
          <w:sz w:val="24"/>
          <w:szCs w:val="24"/>
        </w:rPr>
        <w:tab/>
      </w:r>
      <w:r w:rsidRPr="00207314">
        <w:rPr>
          <w:sz w:val="24"/>
          <w:szCs w:val="24"/>
        </w:rPr>
        <w:tab/>
      </w:r>
      <w:r w:rsidRPr="00207314">
        <w:rPr>
          <w:sz w:val="24"/>
          <w:szCs w:val="24"/>
        </w:rPr>
        <w:tab/>
        <w:t>Disorder: _________________________</w:t>
      </w:r>
    </w:p>
    <w:p w:rsidR="00207314" w:rsidRPr="00207314" w:rsidRDefault="00207314" w:rsidP="00207314">
      <w:pPr>
        <w:spacing w:after="0"/>
        <w:rPr>
          <w:sz w:val="24"/>
          <w:szCs w:val="24"/>
        </w:rPr>
      </w:pPr>
    </w:p>
    <w:p w:rsidR="00207314" w:rsidRPr="00207314" w:rsidRDefault="00207314" w:rsidP="00207314">
      <w:pPr>
        <w:spacing w:after="0"/>
        <w:rPr>
          <w:sz w:val="24"/>
          <w:szCs w:val="24"/>
        </w:rPr>
      </w:pPr>
      <w:r w:rsidRPr="00207314">
        <w:rPr>
          <w:sz w:val="24"/>
          <w:szCs w:val="24"/>
        </w:rPr>
        <w:t>Insect #</w:t>
      </w:r>
      <w:r w:rsidRPr="00207314">
        <w:rPr>
          <w:sz w:val="24"/>
          <w:szCs w:val="24"/>
        </w:rPr>
        <w:t>5</w:t>
      </w:r>
      <w:r w:rsidRPr="00207314">
        <w:rPr>
          <w:sz w:val="24"/>
          <w:szCs w:val="24"/>
        </w:rPr>
        <w:t xml:space="preserve">   Sex: ________________</w:t>
      </w:r>
      <w:r w:rsidRPr="00207314">
        <w:rPr>
          <w:sz w:val="24"/>
          <w:szCs w:val="24"/>
        </w:rPr>
        <w:tab/>
      </w:r>
      <w:r w:rsidRPr="00207314">
        <w:rPr>
          <w:sz w:val="24"/>
          <w:szCs w:val="24"/>
        </w:rPr>
        <w:tab/>
      </w:r>
      <w:r w:rsidRPr="00207314">
        <w:rPr>
          <w:sz w:val="24"/>
          <w:szCs w:val="24"/>
        </w:rPr>
        <w:tab/>
      </w:r>
      <w:r w:rsidRPr="00207314">
        <w:rPr>
          <w:sz w:val="24"/>
          <w:szCs w:val="24"/>
        </w:rPr>
        <w:tab/>
        <w:t>Insect #</w:t>
      </w:r>
      <w:r w:rsidRPr="00207314">
        <w:rPr>
          <w:sz w:val="24"/>
          <w:szCs w:val="24"/>
        </w:rPr>
        <w:t>6</w:t>
      </w:r>
      <w:r w:rsidRPr="00207314">
        <w:rPr>
          <w:sz w:val="24"/>
          <w:szCs w:val="24"/>
        </w:rPr>
        <w:t xml:space="preserve">   Sex: ________________</w:t>
      </w:r>
      <w:r w:rsidRPr="00207314">
        <w:rPr>
          <w:sz w:val="24"/>
          <w:szCs w:val="24"/>
        </w:rPr>
        <w:t>_</w:t>
      </w:r>
    </w:p>
    <w:tbl>
      <w:tblPr>
        <w:tblStyle w:val="TableGrid"/>
        <w:tblpPr w:leftFromText="180" w:rightFromText="180" w:vertAnchor="text" w:horzAnchor="page" w:tblpX="6397" w:tblpY="29"/>
        <w:tblOverlap w:val="never"/>
        <w:tblW w:w="0" w:type="auto"/>
        <w:tblLook w:val="04A0" w:firstRow="1" w:lastRow="0" w:firstColumn="1" w:lastColumn="0" w:noHBand="0" w:noVBand="1"/>
      </w:tblPr>
      <w:tblGrid>
        <w:gridCol w:w="3955"/>
      </w:tblGrid>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r w:rsidR="00207314" w:rsidRPr="00207314" w:rsidTr="00987CDD">
        <w:tc>
          <w:tcPr>
            <w:tcW w:w="3955" w:type="dxa"/>
          </w:tcPr>
          <w:p w:rsidR="00207314" w:rsidRPr="00207314" w:rsidRDefault="00207314" w:rsidP="00987CDD">
            <w:pPr>
              <w:rPr>
                <w:sz w:val="24"/>
                <w:szCs w:val="24"/>
              </w:rPr>
            </w:pPr>
            <w:r w:rsidRPr="00207314">
              <w:rPr>
                <w:sz w:val="24"/>
                <w:szCs w:val="24"/>
              </w:rPr>
              <w:t xml:space="preserve">   </w:t>
            </w: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bl>
    <w:tbl>
      <w:tblPr>
        <w:tblStyle w:val="TableGrid"/>
        <w:tblW w:w="0" w:type="auto"/>
        <w:tblLook w:val="04A0" w:firstRow="1" w:lastRow="0" w:firstColumn="1" w:lastColumn="0" w:noHBand="0" w:noVBand="1"/>
      </w:tblPr>
      <w:tblGrid>
        <w:gridCol w:w="3955"/>
      </w:tblGrid>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r w:rsidR="00207314" w:rsidRPr="00207314" w:rsidTr="00987CDD">
        <w:tc>
          <w:tcPr>
            <w:tcW w:w="3955" w:type="dxa"/>
          </w:tcPr>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p w:rsidR="00207314" w:rsidRPr="00207314" w:rsidRDefault="00207314" w:rsidP="00987CDD">
            <w:pPr>
              <w:rPr>
                <w:sz w:val="24"/>
                <w:szCs w:val="24"/>
              </w:rPr>
            </w:pPr>
          </w:p>
        </w:tc>
      </w:tr>
    </w:tbl>
    <w:p w:rsidR="00207314" w:rsidRPr="00207314" w:rsidRDefault="00207314" w:rsidP="00207314">
      <w:pPr>
        <w:spacing w:after="0"/>
      </w:pPr>
    </w:p>
    <w:p w:rsidR="00207314" w:rsidRPr="00207314" w:rsidRDefault="00207314" w:rsidP="00207314">
      <w:r w:rsidRPr="00207314">
        <w:t>Disorder: _________________________</w:t>
      </w:r>
      <w:r w:rsidRPr="00207314">
        <w:tab/>
      </w:r>
      <w:r w:rsidRPr="00207314">
        <w:tab/>
      </w:r>
      <w:r w:rsidRPr="00207314">
        <w:tab/>
        <w:t>Disorder: _________________________</w:t>
      </w:r>
    </w:p>
    <w:p w:rsidR="006A4C21" w:rsidRPr="006A4C21" w:rsidRDefault="006A4C21" w:rsidP="006A4C21">
      <w:r w:rsidRPr="006A4C21">
        <w:lastRenderedPageBreak/>
        <w:t>Insect Karyotype Lab Questions</w:t>
      </w:r>
    </w:p>
    <w:p w:rsidR="006A4C21" w:rsidRPr="006A4C21" w:rsidRDefault="006A4C21" w:rsidP="006A4C21">
      <w:r w:rsidRPr="006A4C21">
        <w:t>1.  How many insects showed a genetic disorder based on their karyotype analysis?  _______</w:t>
      </w:r>
    </w:p>
    <w:p w:rsidR="006A4C21" w:rsidRPr="006A4C21" w:rsidRDefault="006A4C21" w:rsidP="006A4C21">
      <w:r w:rsidRPr="006A4C21">
        <w:t xml:space="preserve">2.  </w:t>
      </w:r>
      <w:proofErr w:type="gramStart"/>
      <w:r w:rsidRPr="006A4C21">
        <w:t>a</w:t>
      </w:r>
      <w:proofErr w:type="gramEnd"/>
      <w:r w:rsidRPr="006A4C21">
        <w:t xml:space="preserve">.  How many insects were male?         _______                   </w:t>
      </w:r>
      <w:proofErr w:type="gramStart"/>
      <w:r w:rsidRPr="006A4C21">
        <w:t>b</w:t>
      </w:r>
      <w:proofErr w:type="gramEnd"/>
      <w:r w:rsidRPr="006A4C21">
        <w:t>.  How many insects were female?    _______</w:t>
      </w:r>
    </w:p>
    <w:p w:rsidR="006A4C21" w:rsidRPr="006A4C21" w:rsidRDefault="006A4C21" w:rsidP="006A4C21">
      <w:r w:rsidRPr="006A4C21">
        <w:t>3.  How many pairs of chromosomes does this species of insect have?  __________</w:t>
      </w:r>
    </w:p>
    <w:p w:rsidR="006A4C21" w:rsidRPr="006A4C21" w:rsidRDefault="006A4C21" w:rsidP="006A4C21">
      <w:r w:rsidRPr="006A4C21">
        <w:t xml:space="preserve">4.  What would be this </w:t>
      </w:r>
      <w:proofErr w:type="gramStart"/>
      <w:r w:rsidRPr="006A4C21">
        <w:t>organisms</w:t>
      </w:r>
      <w:proofErr w:type="gramEnd"/>
      <w:r w:rsidRPr="006A4C21">
        <w:t xml:space="preserve"> haploid number?   _______</w:t>
      </w:r>
    </w:p>
    <w:p w:rsidR="006A4C21" w:rsidRPr="006A4C21" w:rsidRDefault="006A4C21" w:rsidP="006A4C21">
      <w:r w:rsidRPr="006A4C21">
        <w:t>5.  Which disorder(s) were associated with the sex chromosomes? __________________________________</w:t>
      </w:r>
    </w:p>
    <w:p w:rsidR="006A4C21" w:rsidRPr="006A4C21" w:rsidRDefault="006A4C21" w:rsidP="006A4C21">
      <w:r w:rsidRPr="006A4C21">
        <w:t xml:space="preserve">6.  What type of chromosomal abnormality would be the most difficult to detect using a karyotype?  </w:t>
      </w:r>
    </w:p>
    <w:p w:rsidR="006A4C21" w:rsidRPr="006A4C21" w:rsidRDefault="006A4C21" w:rsidP="006A4C21">
      <w:r w:rsidRPr="006A4C21">
        <w:t xml:space="preserve">      ___________________________     Why? ________________________________________________________</w:t>
      </w:r>
    </w:p>
    <w:p w:rsidR="006A4C21" w:rsidRPr="006A4C21" w:rsidRDefault="006A4C21" w:rsidP="006A4C21">
      <w:r w:rsidRPr="006A4C21">
        <w:t xml:space="preserve">      __________________________________________________________________________________________</w:t>
      </w:r>
    </w:p>
    <w:p w:rsidR="00207314" w:rsidRPr="00C20DD6" w:rsidRDefault="00207314" w:rsidP="00207314">
      <w:pPr>
        <w:jc w:val="center"/>
        <w:rPr>
          <w:b/>
          <w:sz w:val="24"/>
          <w:szCs w:val="24"/>
        </w:rPr>
      </w:pPr>
      <w:r w:rsidRPr="00C20DD6">
        <w:rPr>
          <w:b/>
          <w:sz w:val="24"/>
          <w:szCs w:val="24"/>
        </w:rPr>
        <w:t>Karyotype Lab Part 2:  Identifying Human Disorders from Karyotypes</w:t>
      </w:r>
    </w:p>
    <w:p w:rsidR="00C20DD6" w:rsidRPr="00C20DD6" w:rsidRDefault="00C20DD6" w:rsidP="00207314">
      <w:pPr>
        <w:spacing w:after="0"/>
        <w:jc w:val="center"/>
        <w:rPr>
          <w:b/>
          <w:u w:val="single"/>
        </w:rPr>
      </w:pPr>
      <w:r w:rsidRPr="00C20DD6">
        <w:rPr>
          <w:b/>
          <w:u w:val="single"/>
        </w:rPr>
        <w:t>Normal Male and Female Karyotype</w:t>
      </w:r>
      <w:r w:rsidR="00207314">
        <w:rPr>
          <w:b/>
          <w:u w:val="single"/>
        </w:rPr>
        <w:t xml:space="preserve"> </w:t>
      </w:r>
    </w:p>
    <w:p w:rsidR="00C20DD6" w:rsidRDefault="00207314">
      <w:r>
        <w:t xml:space="preserve">Label the following normal karyotypes as male and female.  </w:t>
      </w:r>
      <w:r w:rsidR="00C20DD6">
        <w:t>How do you know which is male and which is female?</w:t>
      </w:r>
    </w:p>
    <w:p w:rsidR="00C20DD6" w:rsidRDefault="00207314">
      <w:r>
        <w:rPr>
          <w:noProof/>
        </w:rPr>
        <w:drawing>
          <wp:anchor distT="0" distB="0" distL="114300" distR="114300" simplePos="0" relativeHeight="251660288" behindDoc="1" locked="0" layoutInCell="1" allowOverlap="1" wp14:anchorId="358FA3FD" wp14:editId="6292EE76">
            <wp:simplePos x="0" y="0"/>
            <wp:positionH relativeFrom="column">
              <wp:posOffset>42633</wp:posOffset>
            </wp:positionH>
            <wp:positionV relativeFrom="paragraph">
              <wp:posOffset>185346</wp:posOffset>
            </wp:positionV>
            <wp:extent cx="3193607" cy="2395205"/>
            <wp:effectExtent l="0" t="0" r="698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malMaleKaryotyp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3607" cy="23952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B4F78F" wp14:editId="3989E5F1">
            <wp:simplePos x="0" y="0"/>
            <wp:positionH relativeFrom="column">
              <wp:posOffset>3625613</wp:posOffset>
            </wp:positionH>
            <wp:positionV relativeFrom="paragraph">
              <wp:posOffset>177091</wp:posOffset>
            </wp:positionV>
            <wp:extent cx="3200400" cy="240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malFemaleKaryo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page">
              <wp14:pctWidth>0</wp14:pctWidth>
            </wp14:sizeRelH>
            <wp14:sizeRelV relativeFrom="page">
              <wp14:pctHeight>0</wp14:pctHeight>
            </wp14:sizeRelV>
          </wp:anchor>
        </w:drawing>
      </w:r>
      <w:r w:rsidR="006A4C21">
        <w:rPr>
          <w:noProof/>
        </w:rPr>
        <mc:AlternateContent>
          <mc:Choice Requires="wps">
            <w:drawing>
              <wp:anchor distT="45720" distB="45720" distL="114300" distR="114300" simplePos="0" relativeHeight="251663360" behindDoc="0" locked="0" layoutInCell="1" allowOverlap="1" wp14:anchorId="2A8B9EB3" wp14:editId="4953FE30">
                <wp:simplePos x="0" y="0"/>
                <wp:positionH relativeFrom="column">
                  <wp:posOffset>3301365</wp:posOffset>
                </wp:positionH>
                <wp:positionV relativeFrom="paragraph">
                  <wp:posOffset>179070</wp:posOffset>
                </wp:positionV>
                <wp:extent cx="8382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w="9525">
                          <a:noFill/>
                          <a:miter lim="800000"/>
                          <a:headEnd/>
                          <a:tailEnd/>
                        </a:ln>
                      </wps:spPr>
                      <wps:txbx>
                        <w:txbxContent>
                          <w:p w:rsidR="00C20DD6" w:rsidRDefault="00C20DD6" w:rsidP="00C20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9EB3" id="_x0000_t202" coordsize="21600,21600" o:spt="202" path="m,l,21600r21600,l21600,xe">
                <v:stroke joinstyle="miter"/>
                <v:path gradientshapeok="t" o:connecttype="rect"/>
              </v:shapetype>
              <v:shape id="Text Box 2" o:spid="_x0000_s1026" type="#_x0000_t202" style="position:absolute;margin-left:259.95pt;margin-top:14.1pt;width:66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" stroked="f">
                <v:textbox>
                  <w:txbxContent>
                    <w:p w:rsidR="00C20DD6" w:rsidRDefault="00C20DD6" w:rsidP="00C20DD6"/>
                  </w:txbxContent>
                </v:textbox>
                <w10:wrap type="square"/>
              </v:shape>
            </w:pict>
          </mc:Fallback>
        </mc:AlternateContent>
      </w:r>
    </w:p>
    <w:p w:rsidR="00C20DD6" w:rsidRDefault="00C20DD6"/>
    <w:p w:rsidR="00C20DD6" w:rsidRDefault="00C20DD6"/>
    <w:p w:rsidR="00C20DD6" w:rsidRDefault="00C20DD6"/>
    <w:p w:rsidR="00C20DD6" w:rsidRDefault="00C20DD6"/>
    <w:p w:rsidR="00C20DD6" w:rsidRDefault="00C20DD6"/>
    <w:p w:rsidR="00C20DD6" w:rsidRDefault="00C20DD6"/>
    <w:p w:rsidR="00C20DD6" w:rsidRDefault="00C20DD6"/>
    <w:p w:rsidR="00C20DD6" w:rsidRDefault="00C20DD6"/>
    <w:p w:rsidR="00C20DD6" w:rsidRDefault="00C20DD6"/>
    <w:p w:rsidR="00C20DD6" w:rsidRDefault="00207314">
      <w:r>
        <w:rPr>
          <w:noProof/>
        </w:rPr>
        <w:drawing>
          <wp:anchor distT="0" distB="0" distL="114300" distR="114300" simplePos="0" relativeHeight="251664384" behindDoc="1" locked="0" layoutInCell="1" allowOverlap="1" wp14:anchorId="67C7B1D0" wp14:editId="72FD55EC">
            <wp:simplePos x="0" y="0"/>
            <wp:positionH relativeFrom="column">
              <wp:posOffset>3093824</wp:posOffset>
            </wp:positionH>
            <wp:positionV relativeFrom="paragraph">
              <wp:posOffset>31750</wp:posOffset>
            </wp:positionV>
            <wp:extent cx="3572215" cy="317404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_karyotype_turners.gif"/>
                    <pic:cNvPicPr/>
                  </pic:nvPicPr>
                  <pic:blipFill>
                    <a:blip r:embed="rId7">
                      <a:extLst>
                        <a:ext uri="{28A0092B-C50C-407E-A947-70E740481C1C}">
                          <a14:useLocalDpi xmlns:a14="http://schemas.microsoft.com/office/drawing/2010/main" val="0"/>
                        </a:ext>
                      </a:extLst>
                    </a:blip>
                    <a:stretch>
                      <a:fillRect/>
                    </a:stretch>
                  </pic:blipFill>
                  <pic:spPr>
                    <a:xfrm>
                      <a:off x="0" y="0"/>
                      <a:ext cx="3572215" cy="3174041"/>
                    </a:xfrm>
                    <a:prstGeom prst="rect">
                      <a:avLst/>
                    </a:prstGeom>
                  </pic:spPr>
                </pic:pic>
              </a:graphicData>
            </a:graphic>
            <wp14:sizeRelH relativeFrom="page">
              <wp14:pctWidth>0</wp14:pctWidth>
            </wp14:sizeRelH>
            <wp14:sizeRelV relativeFrom="page">
              <wp14:pctHeight>0</wp14:pctHeight>
            </wp14:sizeRelV>
          </wp:anchor>
        </w:drawing>
      </w:r>
    </w:p>
    <w:p w:rsidR="00C20DD6" w:rsidRDefault="00C20DD6">
      <w:r>
        <w:t>Abnormal Karyotype #1:</w:t>
      </w:r>
    </w:p>
    <w:p w:rsidR="00C20DD6" w:rsidRDefault="00C20DD6" w:rsidP="00C20DD6">
      <w:pPr>
        <w:pStyle w:val="ListParagraph"/>
        <w:numPr>
          <w:ilvl w:val="0"/>
          <w:numId w:val="1"/>
        </w:numPr>
      </w:pPr>
      <w:r>
        <w:t xml:space="preserve"> Is this a male or a female?</w:t>
      </w:r>
    </w:p>
    <w:p w:rsidR="00C20DD6" w:rsidRDefault="00C20DD6" w:rsidP="00C20DD6">
      <w:pPr>
        <w:pStyle w:val="ListParagraph"/>
        <w:numPr>
          <w:ilvl w:val="0"/>
          <w:numId w:val="1"/>
        </w:numPr>
      </w:pPr>
      <w:r>
        <w:t xml:space="preserve">Which chromosome pair contains the </w:t>
      </w:r>
    </w:p>
    <w:p w:rsidR="00C20DD6" w:rsidRDefault="00C20DD6" w:rsidP="00C20DD6">
      <w:pPr>
        <w:pStyle w:val="ListParagraph"/>
      </w:pPr>
      <w:r>
        <w:t xml:space="preserve"> </w:t>
      </w:r>
      <w:proofErr w:type="gramStart"/>
      <w:r>
        <w:t>abnormal</w:t>
      </w:r>
      <w:proofErr w:type="gramEnd"/>
      <w:r>
        <w:t xml:space="preserve"> number of </w:t>
      </w:r>
      <w:proofErr w:type="spellStart"/>
      <w:r>
        <w:t>chromsomes</w:t>
      </w:r>
      <w:proofErr w:type="spellEnd"/>
      <w:r>
        <w:t>?</w:t>
      </w:r>
    </w:p>
    <w:p w:rsidR="00C20DD6" w:rsidRDefault="00C20DD6" w:rsidP="00C20DD6">
      <w:pPr>
        <w:pStyle w:val="ListParagraph"/>
        <w:numPr>
          <w:ilvl w:val="0"/>
          <w:numId w:val="1"/>
        </w:numPr>
      </w:pPr>
      <w:r>
        <w:t>Is it a monosomy or trisomy?</w:t>
      </w:r>
    </w:p>
    <w:p w:rsidR="00C20DD6" w:rsidRDefault="00C20DD6" w:rsidP="00C20DD6">
      <w:pPr>
        <w:pStyle w:val="ListParagraph"/>
        <w:numPr>
          <w:ilvl w:val="0"/>
          <w:numId w:val="1"/>
        </w:numPr>
      </w:pPr>
      <w:r>
        <w:t>What is the name of the disorder?</w:t>
      </w:r>
    </w:p>
    <w:p w:rsidR="00C20DD6" w:rsidRDefault="00C20DD6" w:rsidP="00C20DD6">
      <w:pPr>
        <w:tabs>
          <w:tab w:val="left" w:pos="4185"/>
        </w:tabs>
      </w:pPr>
      <w:r>
        <w:tab/>
      </w:r>
    </w:p>
    <w:p w:rsidR="00C20DD6" w:rsidRDefault="00C20DD6" w:rsidP="00C20DD6">
      <w:pPr>
        <w:tabs>
          <w:tab w:val="left" w:pos="4185"/>
        </w:tabs>
      </w:pPr>
    </w:p>
    <w:p w:rsidR="00C20DD6" w:rsidRDefault="00C20DD6" w:rsidP="00C20DD6">
      <w:pPr>
        <w:tabs>
          <w:tab w:val="left" w:pos="4185"/>
        </w:tabs>
      </w:pPr>
    </w:p>
    <w:p w:rsidR="00C20DD6" w:rsidRDefault="00C20DD6" w:rsidP="00C20DD6">
      <w:pPr>
        <w:tabs>
          <w:tab w:val="left" w:pos="4185"/>
        </w:tabs>
      </w:pPr>
    </w:p>
    <w:p w:rsidR="00C20DD6" w:rsidRDefault="00C20DD6" w:rsidP="00C20DD6">
      <w:pPr>
        <w:tabs>
          <w:tab w:val="left" w:pos="4185"/>
        </w:tabs>
      </w:pPr>
    </w:p>
    <w:p w:rsidR="00C20DD6" w:rsidRDefault="00207314" w:rsidP="00C20DD6">
      <w:pPr>
        <w:tabs>
          <w:tab w:val="left" w:pos="4185"/>
        </w:tabs>
      </w:pPr>
      <w:r>
        <w:rPr>
          <w:noProof/>
        </w:rPr>
        <w:lastRenderedPageBreak/>
        <w:drawing>
          <wp:anchor distT="0" distB="0" distL="114300" distR="114300" simplePos="0" relativeHeight="251665408" behindDoc="1" locked="0" layoutInCell="1" allowOverlap="1" wp14:anchorId="457D2A5E" wp14:editId="6DCF3C53">
            <wp:simplePos x="0" y="0"/>
            <wp:positionH relativeFrom="column">
              <wp:posOffset>3102485</wp:posOffset>
            </wp:positionH>
            <wp:positionV relativeFrom="paragraph">
              <wp:posOffset>74265</wp:posOffset>
            </wp:positionV>
            <wp:extent cx="3557431" cy="2666779"/>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einfelter Karyotype.gif"/>
                    <pic:cNvPicPr/>
                  </pic:nvPicPr>
                  <pic:blipFill>
                    <a:blip r:embed="rId8">
                      <a:extLst>
                        <a:ext uri="{28A0092B-C50C-407E-A947-70E740481C1C}">
                          <a14:useLocalDpi xmlns:a14="http://schemas.microsoft.com/office/drawing/2010/main" val="0"/>
                        </a:ext>
                      </a:extLst>
                    </a:blip>
                    <a:stretch>
                      <a:fillRect/>
                    </a:stretch>
                  </pic:blipFill>
                  <pic:spPr>
                    <a:xfrm>
                      <a:off x="0" y="0"/>
                      <a:ext cx="3557431" cy="2666779"/>
                    </a:xfrm>
                    <a:prstGeom prst="rect">
                      <a:avLst/>
                    </a:prstGeom>
                  </pic:spPr>
                </pic:pic>
              </a:graphicData>
            </a:graphic>
            <wp14:sizeRelH relativeFrom="page">
              <wp14:pctWidth>0</wp14:pctWidth>
            </wp14:sizeRelH>
            <wp14:sizeRelV relativeFrom="page">
              <wp14:pctHeight>0</wp14:pctHeight>
            </wp14:sizeRelV>
          </wp:anchor>
        </w:drawing>
      </w:r>
      <w:r w:rsidR="00C20DD6">
        <w:t xml:space="preserve">Abnormal </w:t>
      </w:r>
      <w:proofErr w:type="spellStart"/>
      <w:r w:rsidR="00C20DD6">
        <w:t>Kartyotype</w:t>
      </w:r>
      <w:proofErr w:type="spellEnd"/>
      <w:r w:rsidR="00C20DD6">
        <w:t xml:space="preserve"> #2:</w:t>
      </w:r>
    </w:p>
    <w:p w:rsidR="00C20DD6" w:rsidRDefault="00C20DD6" w:rsidP="00C20DD6">
      <w:pPr>
        <w:tabs>
          <w:tab w:val="left" w:pos="4185"/>
        </w:tabs>
      </w:pPr>
    </w:p>
    <w:p w:rsidR="00C20DD6" w:rsidRDefault="00C20DD6" w:rsidP="00C20DD6">
      <w:pPr>
        <w:pStyle w:val="ListParagraph"/>
        <w:numPr>
          <w:ilvl w:val="0"/>
          <w:numId w:val="2"/>
        </w:numPr>
      </w:pPr>
      <w:r>
        <w:t>Is this a male or a female?</w:t>
      </w:r>
    </w:p>
    <w:p w:rsidR="00C20DD6" w:rsidRDefault="00C20DD6" w:rsidP="00C20DD6">
      <w:pPr>
        <w:pStyle w:val="ListParagraph"/>
        <w:numPr>
          <w:ilvl w:val="0"/>
          <w:numId w:val="2"/>
        </w:numPr>
      </w:pPr>
      <w:r>
        <w:t xml:space="preserve">Which chromosome pair contains the </w:t>
      </w:r>
    </w:p>
    <w:p w:rsidR="00C20DD6" w:rsidRDefault="00C20DD6" w:rsidP="00C20DD6">
      <w:pPr>
        <w:pStyle w:val="ListParagraph"/>
      </w:pPr>
      <w:r>
        <w:t xml:space="preserve"> </w:t>
      </w:r>
      <w:proofErr w:type="gramStart"/>
      <w:r>
        <w:t>abnormal</w:t>
      </w:r>
      <w:proofErr w:type="gramEnd"/>
      <w:r>
        <w:t xml:space="preserve"> number of </w:t>
      </w:r>
      <w:proofErr w:type="spellStart"/>
      <w:r>
        <w:t>chromsomes</w:t>
      </w:r>
      <w:proofErr w:type="spellEnd"/>
      <w:r>
        <w:t>?</w:t>
      </w:r>
    </w:p>
    <w:p w:rsidR="00C20DD6" w:rsidRDefault="00C20DD6" w:rsidP="00C20DD6">
      <w:pPr>
        <w:pStyle w:val="ListParagraph"/>
        <w:numPr>
          <w:ilvl w:val="0"/>
          <w:numId w:val="2"/>
        </w:numPr>
      </w:pPr>
      <w:r>
        <w:t>Is it a monosomy or trisomy?</w:t>
      </w:r>
    </w:p>
    <w:p w:rsidR="00C20DD6" w:rsidRDefault="00C20DD6" w:rsidP="00C20DD6">
      <w:pPr>
        <w:pStyle w:val="ListParagraph"/>
        <w:numPr>
          <w:ilvl w:val="0"/>
          <w:numId w:val="2"/>
        </w:numPr>
      </w:pPr>
      <w:r>
        <w:t>What is the name of the disorder?</w:t>
      </w:r>
    </w:p>
    <w:p w:rsidR="00C20DD6" w:rsidRDefault="00C20DD6" w:rsidP="00C20DD6">
      <w:pPr>
        <w:tabs>
          <w:tab w:val="left" w:pos="4185"/>
        </w:tabs>
      </w:pPr>
    </w:p>
    <w:p w:rsidR="00C20DD6" w:rsidRDefault="00C20DD6" w:rsidP="00C20DD6">
      <w:pPr>
        <w:tabs>
          <w:tab w:val="left" w:pos="4185"/>
        </w:tabs>
      </w:pPr>
    </w:p>
    <w:p w:rsidR="00C20DD6" w:rsidRDefault="00C20DD6" w:rsidP="00C20DD6">
      <w:pPr>
        <w:tabs>
          <w:tab w:val="left" w:pos="4185"/>
        </w:tabs>
      </w:pPr>
    </w:p>
    <w:p w:rsidR="00C20DD6" w:rsidRDefault="00C20DD6" w:rsidP="00C20DD6">
      <w:pPr>
        <w:tabs>
          <w:tab w:val="left" w:pos="4185"/>
        </w:tabs>
      </w:pPr>
    </w:p>
    <w:p w:rsidR="00C20DD6" w:rsidRDefault="00C20DD6" w:rsidP="00C20DD6">
      <w:pPr>
        <w:tabs>
          <w:tab w:val="left" w:pos="4185"/>
        </w:tabs>
      </w:pPr>
    </w:p>
    <w:p w:rsidR="00C20DD6" w:rsidRDefault="00C20DD6" w:rsidP="00C20DD6">
      <w:pPr>
        <w:tabs>
          <w:tab w:val="left" w:pos="4185"/>
        </w:tabs>
      </w:pPr>
      <w:r>
        <w:rPr>
          <w:noProof/>
        </w:rPr>
        <w:drawing>
          <wp:anchor distT="0" distB="0" distL="114300" distR="114300" simplePos="0" relativeHeight="251666432" behindDoc="1" locked="0" layoutInCell="1" allowOverlap="1" wp14:anchorId="49AE55EB" wp14:editId="4022EFAA">
            <wp:simplePos x="0" y="0"/>
            <wp:positionH relativeFrom="column">
              <wp:posOffset>2849526</wp:posOffset>
            </wp:positionH>
            <wp:positionV relativeFrom="paragraph">
              <wp:posOffset>19582</wp:posOffset>
            </wp:positionV>
            <wp:extent cx="3810000" cy="2456121"/>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syndrome.jpg"/>
                    <pic:cNvPicPr/>
                  </pic:nvPicPr>
                  <pic:blipFill>
                    <a:blip r:embed="rId9">
                      <a:extLst>
                        <a:ext uri="{28A0092B-C50C-407E-A947-70E740481C1C}">
                          <a14:useLocalDpi xmlns:a14="http://schemas.microsoft.com/office/drawing/2010/main" val="0"/>
                        </a:ext>
                      </a:extLst>
                    </a:blip>
                    <a:stretch>
                      <a:fillRect/>
                    </a:stretch>
                  </pic:blipFill>
                  <pic:spPr>
                    <a:xfrm>
                      <a:off x="0" y="0"/>
                      <a:ext cx="3815564" cy="2459708"/>
                    </a:xfrm>
                    <a:prstGeom prst="rect">
                      <a:avLst/>
                    </a:prstGeom>
                  </pic:spPr>
                </pic:pic>
              </a:graphicData>
            </a:graphic>
            <wp14:sizeRelH relativeFrom="page">
              <wp14:pctWidth>0</wp14:pctWidth>
            </wp14:sizeRelH>
            <wp14:sizeRelV relativeFrom="page">
              <wp14:pctHeight>0</wp14:pctHeight>
            </wp14:sizeRelV>
          </wp:anchor>
        </w:drawing>
      </w:r>
    </w:p>
    <w:p w:rsidR="00C20DD6" w:rsidRDefault="00C20DD6" w:rsidP="00C20DD6">
      <w:pPr>
        <w:tabs>
          <w:tab w:val="left" w:pos="4185"/>
        </w:tabs>
      </w:pPr>
      <w:r>
        <w:t xml:space="preserve">Abnormal </w:t>
      </w:r>
      <w:proofErr w:type="spellStart"/>
      <w:r>
        <w:t>Kartyotype</w:t>
      </w:r>
      <w:proofErr w:type="spellEnd"/>
      <w:r>
        <w:t xml:space="preserve"> #3:</w:t>
      </w:r>
    </w:p>
    <w:p w:rsidR="00C20DD6" w:rsidRDefault="00C20DD6" w:rsidP="00C20DD6">
      <w:pPr>
        <w:tabs>
          <w:tab w:val="left" w:pos="4185"/>
        </w:tabs>
      </w:pPr>
    </w:p>
    <w:p w:rsidR="00C20DD6" w:rsidRDefault="00C20DD6" w:rsidP="00C20DD6">
      <w:pPr>
        <w:pStyle w:val="ListParagraph"/>
        <w:numPr>
          <w:ilvl w:val="0"/>
          <w:numId w:val="3"/>
        </w:numPr>
      </w:pPr>
      <w:r>
        <w:t>Is this a male or a female?</w:t>
      </w:r>
    </w:p>
    <w:p w:rsidR="00C20DD6" w:rsidRDefault="00C20DD6" w:rsidP="00C20DD6">
      <w:pPr>
        <w:pStyle w:val="ListParagraph"/>
        <w:numPr>
          <w:ilvl w:val="0"/>
          <w:numId w:val="3"/>
        </w:numPr>
      </w:pPr>
      <w:r>
        <w:t xml:space="preserve">Which chromosome pair contains the </w:t>
      </w:r>
    </w:p>
    <w:p w:rsidR="00C20DD6" w:rsidRDefault="00C20DD6" w:rsidP="00C20DD6">
      <w:pPr>
        <w:pStyle w:val="ListParagraph"/>
      </w:pPr>
      <w:r>
        <w:t xml:space="preserve"> </w:t>
      </w:r>
      <w:proofErr w:type="gramStart"/>
      <w:r>
        <w:t>abnormal</w:t>
      </w:r>
      <w:proofErr w:type="gramEnd"/>
      <w:r>
        <w:t xml:space="preserve"> number of </w:t>
      </w:r>
      <w:proofErr w:type="spellStart"/>
      <w:r>
        <w:t>chromsomes</w:t>
      </w:r>
      <w:proofErr w:type="spellEnd"/>
      <w:r>
        <w:t>?</w:t>
      </w:r>
    </w:p>
    <w:p w:rsidR="00C20DD6" w:rsidRDefault="00C20DD6" w:rsidP="00C20DD6">
      <w:pPr>
        <w:pStyle w:val="ListParagraph"/>
        <w:numPr>
          <w:ilvl w:val="0"/>
          <w:numId w:val="3"/>
        </w:numPr>
      </w:pPr>
      <w:r>
        <w:t>Is it a monosomy or trisomy?</w:t>
      </w:r>
    </w:p>
    <w:p w:rsidR="00C20DD6" w:rsidRDefault="00C20DD6" w:rsidP="00C20DD6">
      <w:pPr>
        <w:pStyle w:val="ListParagraph"/>
        <w:numPr>
          <w:ilvl w:val="0"/>
          <w:numId w:val="3"/>
        </w:numPr>
      </w:pPr>
      <w:r>
        <w:t>What is the name of the disorder?</w:t>
      </w:r>
    </w:p>
    <w:p w:rsidR="00C20DD6" w:rsidRPr="00C20DD6" w:rsidRDefault="00C20DD6" w:rsidP="00C20DD6">
      <w:pPr>
        <w:tabs>
          <w:tab w:val="left" w:pos="4185"/>
        </w:tabs>
      </w:pPr>
      <w:bookmarkStart w:id="0" w:name="_GoBack"/>
      <w:bookmarkEnd w:id="0"/>
    </w:p>
    <w:sectPr w:rsidR="00C20DD6" w:rsidRPr="00C20DD6" w:rsidSect="00C20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140F"/>
    <w:multiLevelType w:val="hybridMultilevel"/>
    <w:tmpl w:val="B8DC8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729EE"/>
    <w:multiLevelType w:val="hybridMultilevel"/>
    <w:tmpl w:val="B8DC8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837F8"/>
    <w:multiLevelType w:val="hybridMultilevel"/>
    <w:tmpl w:val="B8DC8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D6"/>
    <w:rsid w:val="0000095A"/>
    <w:rsid w:val="00001D84"/>
    <w:rsid w:val="00001DE7"/>
    <w:rsid w:val="00007889"/>
    <w:rsid w:val="00010707"/>
    <w:rsid w:val="00016993"/>
    <w:rsid w:val="00017033"/>
    <w:rsid w:val="000178C5"/>
    <w:rsid w:val="00020104"/>
    <w:rsid w:val="0002432E"/>
    <w:rsid w:val="00024FDD"/>
    <w:rsid w:val="00026636"/>
    <w:rsid w:val="00030FF1"/>
    <w:rsid w:val="00051666"/>
    <w:rsid w:val="000524B8"/>
    <w:rsid w:val="00062816"/>
    <w:rsid w:val="0007338C"/>
    <w:rsid w:val="00076063"/>
    <w:rsid w:val="00081A4E"/>
    <w:rsid w:val="000857BB"/>
    <w:rsid w:val="00094518"/>
    <w:rsid w:val="000A0A26"/>
    <w:rsid w:val="000A13A7"/>
    <w:rsid w:val="000A6100"/>
    <w:rsid w:val="000B6FBA"/>
    <w:rsid w:val="000C0AD6"/>
    <w:rsid w:val="000C5C64"/>
    <w:rsid w:val="000E0F5C"/>
    <w:rsid w:val="000E1B02"/>
    <w:rsid w:val="000E3065"/>
    <w:rsid w:val="000F05C8"/>
    <w:rsid w:val="000F239C"/>
    <w:rsid w:val="000F6766"/>
    <w:rsid w:val="001010A4"/>
    <w:rsid w:val="00102FDC"/>
    <w:rsid w:val="00117B7B"/>
    <w:rsid w:val="001225AD"/>
    <w:rsid w:val="0013319D"/>
    <w:rsid w:val="00137218"/>
    <w:rsid w:val="001428C3"/>
    <w:rsid w:val="001443F2"/>
    <w:rsid w:val="001475B6"/>
    <w:rsid w:val="001479A2"/>
    <w:rsid w:val="00151262"/>
    <w:rsid w:val="0016193F"/>
    <w:rsid w:val="00161A2E"/>
    <w:rsid w:val="001623B3"/>
    <w:rsid w:val="00170800"/>
    <w:rsid w:val="001806E6"/>
    <w:rsid w:val="001848AA"/>
    <w:rsid w:val="001858E6"/>
    <w:rsid w:val="00191DBB"/>
    <w:rsid w:val="001A02B9"/>
    <w:rsid w:val="001B4A8A"/>
    <w:rsid w:val="001D3545"/>
    <w:rsid w:val="001E17AB"/>
    <w:rsid w:val="001E29C1"/>
    <w:rsid w:val="001E7A6B"/>
    <w:rsid w:val="001F078D"/>
    <w:rsid w:val="001F0F1C"/>
    <w:rsid w:val="001F27A1"/>
    <w:rsid w:val="0020297A"/>
    <w:rsid w:val="00207314"/>
    <w:rsid w:val="00207DFB"/>
    <w:rsid w:val="00210A59"/>
    <w:rsid w:val="00211E03"/>
    <w:rsid w:val="00216781"/>
    <w:rsid w:val="0022162A"/>
    <w:rsid w:val="00222CFF"/>
    <w:rsid w:val="00232DCC"/>
    <w:rsid w:val="00236D6A"/>
    <w:rsid w:val="0023797F"/>
    <w:rsid w:val="00237B96"/>
    <w:rsid w:val="00241E20"/>
    <w:rsid w:val="002446A1"/>
    <w:rsid w:val="00255FB5"/>
    <w:rsid w:val="0026740B"/>
    <w:rsid w:val="00267601"/>
    <w:rsid w:val="0027700D"/>
    <w:rsid w:val="002779D5"/>
    <w:rsid w:val="002873DF"/>
    <w:rsid w:val="00295026"/>
    <w:rsid w:val="00297639"/>
    <w:rsid w:val="002A496F"/>
    <w:rsid w:val="002B1166"/>
    <w:rsid w:val="002B1766"/>
    <w:rsid w:val="002D37A2"/>
    <w:rsid w:val="002D6A01"/>
    <w:rsid w:val="002D6C4C"/>
    <w:rsid w:val="002E4F02"/>
    <w:rsid w:val="002E5690"/>
    <w:rsid w:val="002F0630"/>
    <w:rsid w:val="002F4CCD"/>
    <w:rsid w:val="00301014"/>
    <w:rsid w:val="00305AC1"/>
    <w:rsid w:val="0030653B"/>
    <w:rsid w:val="00314F1A"/>
    <w:rsid w:val="003171B6"/>
    <w:rsid w:val="00324D8D"/>
    <w:rsid w:val="00330175"/>
    <w:rsid w:val="003314DF"/>
    <w:rsid w:val="003343C5"/>
    <w:rsid w:val="00335D05"/>
    <w:rsid w:val="00344950"/>
    <w:rsid w:val="00355E65"/>
    <w:rsid w:val="00362B4A"/>
    <w:rsid w:val="00374C7C"/>
    <w:rsid w:val="00376DA1"/>
    <w:rsid w:val="00384675"/>
    <w:rsid w:val="003874FA"/>
    <w:rsid w:val="00387EAB"/>
    <w:rsid w:val="003A15C9"/>
    <w:rsid w:val="003A329B"/>
    <w:rsid w:val="003B1FCF"/>
    <w:rsid w:val="003B2973"/>
    <w:rsid w:val="003B7B85"/>
    <w:rsid w:val="003C088D"/>
    <w:rsid w:val="003C54C5"/>
    <w:rsid w:val="003C6987"/>
    <w:rsid w:val="003D014D"/>
    <w:rsid w:val="003D2DB7"/>
    <w:rsid w:val="003E68F4"/>
    <w:rsid w:val="00401D10"/>
    <w:rsid w:val="00404AC8"/>
    <w:rsid w:val="00412956"/>
    <w:rsid w:val="0043329A"/>
    <w:rsid w:val="00435753"/>
    <w:rsid w:val="00441766"/>
    <w:rsid w:val="004436A4"/>
    <w:rsid w:val="0045243F"/>
    <w:rsid w:val="00453507"/>
    <w:rsid w:val="00462BFB"/>
    <w:rsid w:val="00470B37"/>
    <w:rsid w:val="004727AB"/>
    <w:rsid w:val="00475FBF"/>
    <w:rsid w:val="004774E0"/>
    <w:rsid w:val="00482876"/>
    <w:rsid w:val="004843AA"/>
    <w:rsid w:val="00485047"/>
    <w:rsid w:val="00497CFB"/>
    <w:rsid w:val="004A4769"/>
    <w:rsid w:val="004B1AD7"/>
    <w:rsid w:val="004B24C7"/>
    <w:rsid w:val="004B33A2"/>
    <w:rsid w:val="004B3E30"/>
    <w:rsid w:val="004B41D5"/>
    <w:rsid w:val="004C3499"/>
    <w:rsid w:val="004D3469"/>
    <w:rsid w:val="004D739E"/>
    <w:rsid w:val="004E0AB3"/>
    <w:rsid w:val="004E0E26"/>
    <w:rsid w:val="004E559C"/>
    <w:rsid w:val="00504331"/>
    <w:rsid w:val="00514371"/>
    <w:rsid w:val="005221F0"/>
    <w:rsid w:val="00524B2E"/>
    <w:rsid w:val="005278F4"/>
    <w:rsid w:val="005325A2"/>
    <w:rsid w:val="00532744"/>
    <w:rsid w:val="00533ED3"/>
    <w:rsid w:val="0053566E"/>
    <w:rsid w:val="00546A3E"/>
    <w:rsid w:val="005471FF"/>
    <w:rsid w:val="00555C1B"/>
    <w:rsid w:val="00556E4B"/>
    <w:rsid w:val="00556FB9"/>
    <w:rsid w:val="0057072A"/>
    <w:rsid w:val="00577527"/>
    <w:rsid w:val="00577AFE"/>
    <w:rsid w:val="005811F8"/>
    <w:rsid w:val="0058399F"/>
    <w:rsid w:val="00586306"/>
    <w:rsid w:val="005874F3"/>
    <w:rsid w:val="00594298"/>
    <w:rsid w:val="00594389"/>
    <w:rsid w:val="005A70B7"/>
    <w:rsid w:val="005D6655"/>
    <w:rsid w:val="005D7FD3"/>
    <w:rsid w:val="005E0C4B"/>
    <w:rsid w:val="005F2236"/>
    <w:rsid w:val="005F5E54"/>
    <w:rsid w:val="00603FEF"/>
    <w:rsid w:val="006041BE"/>
    <w:rsid w:val="0061063F"/>
    <w:rsid w:val="00610C5A"/>
    <w:rsid w:val="00612D5F"/>
    <w:rsid w:val="006160B8"/>
    <w:rsid w:val="0062038E"/>
    <w:rsid w:val="006300A2"/>
    <w:rsid w:val="00632033"/>
    <w:rsid w:val="006468DA"/>
    <w:rsid w:val="00650FC6"/>
    <w:rsid w:val="006556D6"/>
    <w:rsid w:val="0065627A"/>
    <w:rsid w:val="006622EF"/>
    <w:rsid w:val="00663A63"/>
    <w:rsid w:val="00666BBC"/>
    <w:rsid w:val="00670736"/>
    <w:rsid w:val="00673FE3"/>
    <w:rsid w:val="0067629A"/>
    <w:rsid w:val="006820AE"/>
    <w:rsid w:val="00690039"/>
    <w:rsid w:val="006A12D3"/>
    <w:rsid w:val="006A4C21"/>
    <w:rsid w:val="006C2EF6"/>
    <w:rsid w:val="006C59A1"/>
    <w:rsid w:val="006C6983"/>
    <w:rsid w:val="006D4625"/>
    <w:rsid w:val="006D4FBB"/>
    <w:rsid w:val="006D4FF8"/>
    <w:rsid w:val="006D7E4A"/>
    <w:rsid w:val="006E0A48"/>
    <w:rsid w:val="006F3E6A"/>
    <w:rsid w:val="006F4A4A"/>
    <w:rsid w:val="00700B2C"/>
    <w:rsid w:val="0071661B"/>
    <w:rsid w:val="0071677F"/>
    <w:rsid w:val="00717DF3"/>
    <w:rsid w:val="0074285E"/>
    <w:rsid w:val="00747684"/>
    <w:rsid w:val="00751802"/>
    <w:rsid w:val="007520D2"/>
    <w:rsid w:val="00754080"/>
    <w:rsid w:val="00760051"/>
    <w:rsid w:val="00761E8D"/>
    <w:rsid w:val="00764C24"/>
    <w:rsid w:val="007705A7"/>
    <w:rsid w:val="00772C91"/>
    <w:rsid w:val="00773B6E"/>
    <w:rsid w:val="007742C0"/>
    <w:rsid w:val="0077456A"/>
    <w:rsid w:val="00781AB3"/>
    <w:rsid w:val="007854BC"/>
    <w:rsid w:val="00791E6E"/>
    <w:rsid w:val="007A57B5"/>
    <w:rsid w:val="007C03F0"/>
    <w:rsid w:val="007C086E"/>
    <w:rsid w:val="007C132E"/>
    <w:rsid w:val="007C7615"/>
    <w:rsid w:val="007D6254"/>
    <w:rsid w:val="007E73D9"/>
    <w:rsid w:val="007F0904"/>
    <w:rsid w:val="007F7570"/>
    <w:rsid w:val="008037F1"/>
    <w:rsid w:val="00805366"/>
    <w:rsid w:val="0080739A"/>
    <w:rsid w:val="00807412"/>
    <w:rsid w:val="00807E46"/>
    <w:rsid w:val="00823106"/>
    <w:rsid w:val="008245C7"/>
    <w:rsid w:val="00826627"/>
    <w:rsid w:val="00830D6A"/>
    <w:rsid w:val="008332C8"/>
    <w:rsid w:val="00833DE2"/>
    <w:rsid w:val="00842609"/>
    <w:rsid w:val="00844681"/>
    <w:rsid w:val="00845083"/>
    <w:rsid w:val="00850159"/>
    <w:rsid w:val="00851685"/>
    <w:rsid w:val="00855383"/>
    <w:rsid w:val="008603EB"/>
    <w:rsid w:val="00866B87"/>
    <w:rsid w:val="0087005F"/>
    <w:rsid w:val="008859C7"/>
    <w:rsid w:val="008971CB"/>
    <w:rsid w:val="008A1409"/>
    <w:rsid w:val="008B2249"/>
    <w:rsid w:val="008E1620"/>
    <w:rsid w:val="008E5088"/>
    <w:rsid w:val="008F20B8"/>
    <w:rsid w:val="008F5AC8"/>
    <w:rsid w:val="008F7AED"/>
    <w:rsid w:val="00902B88"/>
    <w:rsid w:val="00903A42"/>
    <w:rsid w:val="00904D9D"/>
    <w:rsid w:val="009141F3"/>
    <w:rsid w:val="009146CA"/>
    <w:rsid w:val="00914CB3"/>
    <w:rsid w:val="00917A3D"/>
    <w:rsid w:val="009209FC"/>
    <w:rsid w:val="00924CD5"/>
    <w:rsid w:val="00927D76"/>
    <w:rsid w:val="00933A3A"/>
    <w:rsid w:val="009345BC"/>
    <w:rsid w:val="0096038E"/>
    <w:rsid w:val="009609A3"/>
    <w:rsid w:val="00967796"/>
    <w:rsid w:val="00973831"/>
    <w:rsid w:val="00984455"/>
    <w:rsid w:val="009879A5"/>
    <w:rsid w:val="009904F8"/>
    <w:rsid w:val="009917BC"/>
    <w:rsid w:val="009A2279"/>
    <w:rsid w:val="009A7889"/>
    <w:rsid w:val="009B1677"/>
    <w:rsid w:val="009B422A"/>
    <w:rsid w:val="009B4C97"/>
    <w:rsid w:val="009B78C7"/>
    <w:rsid w:val="009D1077"/>
    <w:rsid w:val="009D43F2"/>
    <w:rsid w:val="009D68D3"/>
    <w:rsid w:val="009E52E2"/>
    <w:rsid w:val="009E5CF4"/>
    <w:rsid w:val="009E5EE1"/>
    <w:rsid w:val="009E67BE"/>
    <w:rsid w:val="00A00E49"/>
    <w:rsid w:val="00A02AC6"/>
    <w:rsid w:val="00A1389A"/>
    <w:rsid w:val="00A1396D"/>
    <w:rsid w:val="00A25798"/>
    <w:rsid w:val="00A34C71"/>
    <w:rsid w:val="00A3544A"/>
    <w:rsid w:val="00A408D6"/>
    <w:rsid w:val="00A42C82"/>
    <w:rsid w:val="00A46106"/>
    <w:rsid w:val="00A543CD"/>
    <w:rsid w:val="00A61CAF"/>
    <w:rsid w:val="00A70BCD"/>
    <w:rsid w:val="00A842FE"/>
    <w:rsid w:val="00A85A10"/>
    <w:rsid w:val="00A86B61"/>
    <w:rsid w:val="00A954B3"/>
    <w:rsid w:val="00AA2A62"/>
    <w:rsid w:val="00AB2956"/>
    <w:rsid w:val="00AB2C31"/>
    <w:rsid w:val="00AB3A12"/>
    <w:rsid w:val="00AC3617"/>
    <w:rsid w:val="00AD07B9"/>
    <w:rsid w:val="00AD339F"/>
    <w:rsid w:val="00AE2688"/>
    <w:rsid w:val="00AE68AA"/>
    <w:rsid w:val="00AE75A4"/>
    <w:rsid w:val="00B056E5"/>
    <w:rsid w:val="00B10B75"/>
    <w:rsid w:val="00B22D35"/>
    <w:rsid w:val="00B403CF"/>
    <w:rsid w:val="00B4649F"/>
    <w:rsid w:val="00B47487"/>
    <w:rsid w:val="00B55A85"/>
    <w:rsid w:val="00B62774"/>
    <w:rsid w:val="00B64F6A"/>
    <w:rsid w:val="00B651E3"/>
    <w:rsid w:val="00B86754"/>
    <w:rsid w:val="00B8698A"/>
    <w:rsid w:val="00BA5D5B"/>
    <w:rsid w:val="00BD3A93"/>
    <w:rsid w:val="00C02273"/>
    <w:rsid w:val="00C026C7"/>
    <w:rsid w:val="00C02FD8"/>
    <w:rsid w:val="00C04959"/>
    <w:rsid w:val="00C071D8"/>
    <w:rsid w:val="00C1112A"/>
    <w:rsid w:val="00C175AA"/>
    <w:rsid w:val="00C20DD6"/>
    <w:rsid w:val="00C21B41"/>
    <w:rsid w:val="00C24B89"/>
    <w:rsid w:val="00C36530"/>
    <w:rsid w:val="00C3770F"/>
    <w:rsid w:val="00C4023C"/>
    <w:rsid w:val="00C4137D"/>
    <w:rsid w:val="00C45225"/>
    <w:rsid w:val="00C51F12"/>
    <w:rsid w:val="00C56D3F"/>
    <w:rsid w:val="00C64573"/>
    <w:rsid w:val="00C65F6B"/>
    <w:rsid w:val="00C92DF8"/>
    <w:rsid w:val="00CA219C"/>
    <w:rsid w:val="00CA2B65"/>
    <w:rsid w:val="00CA451E"/>
    <w:rsid w:val="00CA5767"/>
    <w:rsid w:val="00CB0A75"/>
    <w:rsid w:val="00CB6198"/>
    <w:rsid w:val="00CC07B6"/>
    <w:rsid w:val="00CC3202"/>
    <w:rsid w:val="00CC441F"/>
    <w:rsid w:val="00CD56C5"/>
    <w:rsid w:val="00CE4DFB"/>
    <w:rsid w:val="00CE5042"/>
    <w:rsid w:val="00CE570E"/>
    <w:rsid w:val="00CF7AC4"/>
    <w:rsid w:val="00D014DC"/>
    <w:rsid w:val="00D04FA5"/>
    <w:rsid w:val="00D05FC7"/>
    <w:rsid w:val="00D2604C"/>
    <w:rsid w:val="00D35FA2"/>
    <w:rsid w:val="00D360C9"/>
    <w:rsid w:val="00D42F04"/>
    <w:rsid w:val="00D4634B"/>
    <w:rsid w:val="00D54C1B"/>
    <w:rsid w:val="00D63A18"/>
    <w:rsid w:val="00D70659"/>
    <w:rsid w:val="00D70A12"/>
    <w:rsid w:val="00D85489"/>
    <w:rsid w:val="00D8633B"/>
    <w:rsid w:val="00D953B8"/>
    <w:rsid w:val="00D96B65"/>
    <w:rsid w:val="00DA6890"/>
    <w:rsid w:val="00DB528E"/>
    <w:rsid w:val="00DB66ED"/>
    <w:rsid w:val="00DB73FE"/>
    <w:rsid w:val="00DC0430"/>
    <w:rsid w:val="00DC09CE"/>
    <w:rsid w:val="00DC2703"/>
    <w:rsid w:val="00DE2F42"/>
    <w:rsid w:val="00DE76EC"/>
    <w:rsid w:val="00DF159B"/>
    <w:rsid w:val="00DF1B5D"/>
    <w:rsid w:val="00DF2E11"/>
    <w:rsid w:val="00E027C4"/>
    <w:rsid w:val="00E04587"/>
    <w:rsid w:val="00E045A2"/>
    <w:rsid w:val="00E05373"/>
    <w:rsid w:val="00E129BB"/>
    <w:rsid w:val="00E12AF3"/>
    <w:rsid w:val="00E16959"/>
    <w:rsid w:val="00E17CCA"/>
    <w:rsid w:val="00E22A96"/>
    <w:rsid w:val="00E25B42"/>
    <w:rsid w:val="00E26613"/>
    <w:rsid w:val="00E47643"/>
    <w:rsid w:val="00E56961"/>
    <w:rsid w:val="00E66014"/>
    <w:rsid w:val="00E67DCA"/>
    <w:rsid w:val="00E702F1"/>
    <w:rsid w:val="00E73000"/>
    <w:rsid w:val="00E754E9"/>
    <w:rsid w:val="00E91AB9"/>
    <w:rsid w:val="00E92AA5"/>
    <w:rsid w:val="00E9603D"/>
    <w:rsid w:val="00EA11B7"/>
    <w:rsid w:val="00EA6F23"/>
    <w:rsid w:val="00EB6E13"/>
    <w:rsid w:val="00EC23CA"/>
    <w:rsid w:val="00EC5625"/>
    <w:rsid w:val="00EE465D"/>
    <w:rsid w:val="00EF0819"/>
    <w:rsid w:val="00EF1DE1"/>
    <w:rsid w:val="00EF5816"/>
    <w:rsid w:val="00EF5D50"/>
    <w:rsid w:val="00F033C9"/>
    <w:rsid w:val="00F16EBD"/>
    <w:rsid w:val="00F220E7"/>
    <w:rsid w:val="00F27EDB"/>
    <w:rsid w:val="00F4539F"/>
    <w:rsid w:val="00F60C72"/>
    <w:rsid w:val="00F631AE"/>
    <w:rsid w:val="00F65D2C"/>
    <w:rsid w:val="00F673EC"/>
    <w:rsid w:val="00F6757C"/>
    <w:rsid w:val="00F760E5"/>
    <w:rsid w:val="00F76B01"/>
    <w:rsid w:val="00F77140"/>
    <w:rsid w:val="00F95C8B"/>
    <w:rsid w:val="00FA553A"/>
    <w:rsid w:val="00FA5A9F"/>
    <w:rsid w:val="00FB04D4"/>
    <w:rsid w:val="00FB73AB"/>
    <w:rsid w:val="00FD0054"/>
    <w:rsid w:val="00FE17F9"/>
    <w:rsid w:val="00FE1B90"/>
    <w:rsid w:val="00FF08E2"/>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6CA90-A0C6-4C96-A024-F66B9FD8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D6"/>
    <w:pPr>
      <w:ind w:left="720"/>
      <w:contextualSpacing/>
    </w:pPr>
  </w:style>
  <w:style w:type="paragraph" w:styleId="BalloonText">
    <w:name w:val="Balloon Text"/>
    <w:basedOn w:val="Normal"/>
    <w:link w:val="BalloonTextChar"/>
    <w:uiPriority w:val="99"/>
    <w:semiHidden/>
    <w:unhideWhenUsed/>
    <w:rsid w:val="00991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BC"/>
    <w:rPr>
      <w:rFonts w:ascii="Segoe UI" w:hAnsi="Segoe UI" w:cs="Segoe UI"/>
      <w:sz w:val="18"/>
      <w:szCs w:val="18"/>
    </w:rPr>
  </w:style>
  <w:style w:type="table" w:styleId="TableGrid">
    <w:name w:val="Table Grid"/>
    <w:basedOn w:val="TableNormal"/>
    <w:uiPriority w:val="39"/>
    <w:rsid w:val="00207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Ashley Rhymer</cp:lastModifiedBy>
  <cp:revision>2</cp:revision>
  <cp:lastPrinted>2016-01-26T15:41:00Z</cp:lastPrinted>
  <dcterms:created xsi:type="dcterms:W3CDTF">2017-02-06T20:30:00Z</dcterms:created>
  <dcterms:modified xsi:type="dcterms:W3CDTF">2017-02-06T20:30:00Z</dcterms:modified>
</cp:coreProperties>
</file>